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331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fldChar w:fldCharType="begin">
          <w:fldData xml:space="preserve">ZQBKAHoAdABYAFEAMQAwAFYATgBXAGQAdgB5ADgAegBtAFgAbQA1AFIASQBsAGoAeABHAHkAdwBk
AFoAdwBRAEQASABFAFMAeABpAEMARgBUAFcAMABMAEMAZABwAGcAVAB6AEUAUQBhADkAVQAwAFoA
eABtAFMAZwBjAFEATgBrADIAeQArAEEARQBrADEAZABXADAAVgBYAEMAcwB0AHAAMwBzADgAcQBK
AFUAVwBWAHEAbQBnACsATABIAHEAaQBwAHgAVABLAHEAeABpAFYAegBGAFYATwBMAEoAKwBMAE8A
bwBpAHIASgBUAGQAUgBiAHQAKwBBAHIATAAzAHoAbQBRAHkATQA4AGwATQAzAG4AMAB2ADkANwA2
ADUANwA4ADMALwBuAGYAUABPAHYASABuAHYAZgB0AC8ALwAxADcAMwAzAGYAMwA4AFgALwAyAEUA
aQBQAHUAdgBaAEwAeAA4AC8ATgBtAHYAVwBwAFoAZABWAFYAQQBVAHUAbgBlAGwAQgB4AFIAZQBT
ADMANgBxAEsAdwBLAHkASwBRAE4AVQAxAGcAUgBuAFYAZwBVAEQAMQBwAFQATQBxAFoAMQB3ADIA
WQA5AGIATQBTAHcASwB6AHkAVgArAGYAVgBvAEEAeQBGAEYAQwBxAFgAVABlADEAVgB0AFQAVwBO
AGQAVABFAGYAbgBOAEMANABSAHUAMgB1AEMAdABEADcAZAAxAG8AMQAzAGIAMABuAHkAMgBEAHEA
OQA5AGQANQA4AHYAYgBTADUANQBQAEwAQgB0AGMALwBSAG0ANQBKADYANABkAHIATgBoAEoALwBx
ACsAZAAvADgATABDAHoAVABkAC8AeAB4AFAAcQBQAEwAQwB3AGMAZABQAGkARwB5ACsANwB0ADMA
aQBoADkALwBXAFoASABuAHEALwBQAGUATAA3AGMANwArAE4AZgArADgAcwBQAGgAcQBjAFgAUABm
AGkAdwB2AHcALwBiAEUAZQBYAHIANAArAEcAbwBkAC8ATwBrAEkAdAArAG0AMAAzAGUAYgA5AHgA
UQB2AEIAQwBSADYAegBzAG8AZgB1AFcAUQAyADAAbgB1ADYAeAB5AEgAYwBlAEwALwBRAFAANgBm
AEMAbgBkADEAYgBTADMAYwBzAHYAYQBuAGgAYQAxADMALwByAFIAdwBZAFAAUAA3AHUAUAA3AGYA
MwA4AEUARABXAC8AOQBVACsAUABuAGsAUQB6AGcAaABDAFQAUgByADYASwA1AEUASQBkAFMATwB1
AG8AZgBmADAAMwBUAGMANQBEADUANAA1AEsAMgBrADgAQQAzAGsALwBpAEcANQA3ADMANQBnAFgA
ZABIACsAMwAyADkASAA2AFAAbgB0AHEAUABTADIAOAB4AGMAVwBrAG4AZgA1ADUAUABtAGoAZgB6
ADUAVgB2ADIAMQB0AHkAYwBKAFoAOQA2ADAAcgBxAG4ATwBYAFIATQBwADgAbQArAG8AYQBiAG8A
ZgBZAGoAZABDAFYAQwBvADEANwA1AE4AdQBIAFYAdABBAHcAaQAwAHUAbgBxAE0AcgBRAEwANAAx
AGIAdgAzAHMANwArAHYARQB2AHoANAAvAEUAbgAwAEwAQwBIAGIAcgByAGkAYgA3AC8ATwB2AHcA
aQBQAGsAegBlADAANgB1AEkAdgBCAHMAawA5ADkAUABQAG4AYQB4AHYAZgBYADcANwBjAEoAbABq
ADEAMABwAG4ATgBPAC8AcgB5AEwAZgBqAEoASgA1AGoAWgBJAEIAWQBPAFAASwBkAHAAbwB1AGUA
UABGAFUAZgBLACsAdQA4AGoANwBmAEgAQQA1AEQAMwA5AEgAcwBuAFMAVwAvADMAMwA3AGMAdgBi
AE0AdwBwAHYAWAA2AHcANwBVAFoAbgBDAHkAbgBIADQAUAB5AGwAegBpADIATABnAHMANQB0AGUA
NwBhAGoAeAA4AGcAOQArADEAZQAxAHoAbwBQAGsAWABTAHoAcQBIAE4ASwBBADAAMABqAEcAZgB5
AGIAMQBVAFUAbgA0AHYALwBSACsAVgBIADkAaQBxAEMAdwBEAFIANQB6ADkAdABEAHkAMAB6AHIA
RQA2AEoAVgA0ADAASABNADEAbgBNAGYAbQAyADkAWQBMADkAcQA0ADgAegB4AEgAdABvAHoAVwBC
AEYATABGADcAcwAzAFcAVgBEAFkAZQA0AGoAdgA0AHMATwBPAHYAcQB2AFAAcgBrADAAMABpADUA
YgB5AFAALwBYAEsAdgBlAHYAWgBpAGwAUAB4ADEAQwA2AEIAegA5AGUARgBrAG0AMwBrAE4AUQAx
ADcAQwBMAGgAeQBmAFUANQBDAGYAdQByAHEALwBlAHYAcABuAG0AeQBwAEUAVwAvAHoAeABsAEsA
WgArAFIARgAzADMAdABKADIAbQA5ADEANwBsADkATgAvAHgALwA5ACsAVwBBAEYALwBTADMANABT
AHoAVAA4AFoAdgBMAHQAZgB1AHoAcwBwACsAbgBPAEkAOAA5ADMANwB2AHQAcQBkAFcASgBhAE4A
TgB5AFMATABlADUANQBwAFQAUABtAGwAcwA2AHMAcgBWADMAdwB2AGYAbQBsAFYAWQBFAHIASwBo
AHAANgBlAGwAdABXAGsAUgBmAE4ASABlAEcAbABiAGMAdQBXAHQAcgBXAEgAeQBKADkANQBvAGEA
WABCADMAdgBhAGUAaABwADUAVgBrAGIAKwBsAFYAOAB3AHMALwBlAHUAYQAwAHAAcAA1AHAAVgBk
ADgAbwAzAFIAdQBvAEgAVAAyAHIARwBIAEIARQB1AEgAOABiAEwANwBPAGwASAB5ADIAOAA5AFkA
QQBiAGQANAAxAGgAWQAvAHQATwBZAFAAMgAzAHIAKwAxAGMAQgBjADYAZwAxADQAcgArAFgAVABk
AHcAdwBHAGsAbgB2AEsAZwB2AHYAOQA5AFoAZQBzAGEATgBBAGUAaAA4ADAAagA0ADMASwBGADQA
QgBlAGUAaQB2AGgAOAA5AGUANwBaAEMANwA4AFQAMABhAEgAKwB0AHUAOABtAGwAMwBFAGIAZQAw
ADIAZgA2AHMAVwBpADIASwB5AG4ATQBQADcAaABJAHYAawBOAFgANAB2AHQAQgBOADgAcQBoAGMA
UQBvAFQAMwBxADAAYwBJAGcARABIADAAUAAvAEYANwB6AHYANgBOAGcAYgB6AGwARABmAEoARgBR
AHUAVABQADEAWQBGAGQANQBEAHkAawBUAHMAVwAvAHgAeABDAHcAZQBzAEcAawA4AHMAOABoAFgA
eQBuAE4AMwAwAE8AawBOAC8AQQBqAHUAVAB2AFkAMQAyAEwAUwBkAGoARgBDAGUARQA3AHkAWABO
AG4AdwB2ADgAQgA4AGsAegB2AGUANQA0AGQAbgBlAFoATwAyAHAAZwBGAEMASwAwAFkAVwBJAHoA
NgBTADcANwA2AHgAdQAyAGsAdgBRAHYAMgBrAC8AUwBXADUAUwBuAEYAUQAyAEgAcQBDAGwAOQBI
AEsAcQBsAHYAUABGAFoAdQBSAEIAVwBjAGoAUgBSAG4AWQBvAEwAMwBUAEgANABkAHIAYgB2AHEA
ZgBEAFUAeAAvAGIAUABKAHIAYQBLAHoAawBzAEwAUgA5AEsANQA3AHUARABnAGgAWABGADQAawB2
AGEAKwBQAFMASQArAEcAbQAvADIAMABrAHYARABxAGcAcABUAGgAYQBMADQAagBMADUAcQB2AEoA
NABqAFYASgAvAGIAOQBmAHUAZQArAFAAYQArACsANABUAGsASABPAC8AOQB0ADMAOABzAGYARQBQ
AG8AWgBtAEYAdQBrAGUARgBFAFoASwB2ADYAMgBpAGoAeAB1AFYAZgBrAGEARABWADgAYwBlAC8A
RABGAEgAcwBwAGoARAAxAFYAdQBOAGEAZQBVAFAAbABUAEgASABtAHAAeQBWAEYAUwBuAGUAQgBX
AFMAeABzADIANAAxAG4AQQBxAGIAagBWAEMAegBxAGcATwBKAFoAUwB1AGIARwA0AFIAaQBwAFQA
dQBBAGoAegB4AG0AcgBiAGwAbwBXADcAdgBnAHQAQQBLADcANgBLAE8ANQBjAEYAdwB3AGwAZQBm
ADAAbABpAHUATgBBAFUAVQBYADYATwBLAEMAcABSAGkAcABZAEsAOABkAEEAVABRAGIATQBjAGMA
UgA1ADEAagBrAGYATwBOAHoAdwA0AGMAVwB1AFQAYwBjACsAeQBaAGQAeABZADUASAB6AC8AMgA4
AHYAcwAzAEYASwBxAEsASgA1ADgARwBqAFYAUgBkAEMAVABpAEwARgBCADkAYQBjAHQANwBRAFcA
eABSAHQAawBNAGgAYgBwAGEASQBWAGQAYQBLAFYAeQBvAEMAQwB5AGkAZQBvAEMAbwBtAFIANAAx
AE8AKwBXAGEAWgBVADcAVAArAGMAZwA0AG0AcABRAG4ASgBUAFYAWQBmAEgATwBUAGYAYwBFAGYA
WgBoADgAdQBSAHEAYgBLAGgAcwByADIAdwBxAGoAegA1ADMAVgA0AFkAcgBtAHcASQA1ADEAUwBX
AGsAVgBSAFIALwBzAGUATAAzAE8AcwBvAGMAVgBXADYALwBOADkAVABqAEQAYgBaAFgAUgAzAE8A
TABWAEMARwBBAGEAdABZADgAbwArAEEAZAB1AGQAagBWAEUAbAByAFcARgBRAHAANQBBAHQAZwA5
AHQANwBlAG4AdABhAE8AcgAyADUATgA3AFoAVgB1AG8AdgBXAFgAcwBOAHYAQQBpAEUAawBPAHAA
OQBFAHkAbwA3AHcAMAAzADkALwBRAEcAZQA5AG8ANgB3AGgAbwB4AEYAQgByAEQAcQB5AGMARwA4
AGwAVABpADMARwB2AGEAZQB0AHAARABiAEcAVwBLADUATgBDAG8AcgAwAHcAVgAyAEgAbgBOAHEA
awA0ADkARwBUAFQAcAByAHIAUQBaAHoAZgBUADkAVQBFAHQAYgBVAEUAZgBYACsAVQBXAFgAaQBU
AFQAcwA5AGEARgBnAGwAegBCAHEAdwBsAHQAYwBPAEMAOABjAFcAdABIAGQARwBlAHcATQBkAFEA
SAA5AFoAaABuADkAQwBpADkAVABGAGMANgByADcAMgBvAEwAOQA4AHcATAA5AGoAQwAyAHIAcABG
AHkAMABWAHkAQwB5ADAASQBOAHoAUgAyAHMAZgBXAGkARQBWAGYAYQA1AHMASwBzAHIAMQBOAG4A
UgAxAFEATgA4AFkAbgBFACsAcQBXADgAUABOAHUAdQBoAGwARwBvAHoAeQB0AFEAVgA2AHQAWgBE
AFQAdABiAFgAUABYAHUASQA0AGQAUgBKAEIARQBQAFkAUgBnAHcAbABuAEYASgBJAHIAOAB4AHYA
YQBGAGkAZwBvADUAbQB5AGsAYwBkAG4ANAA0AG4AMQB2AFUAdgBhADIANQBvAGoAdwBZAFYAcQBI
ADMAegBBAGgAWABGAHoAUgAzAHQANwBxAEoAawBHADkAOAB6AEEAZQBGADUAdgB6ADYAcgA2AFUA
RgBjADMAKwBTAGMAWABOAGUAdQAxAEQANwBLAFIAZABFAEEAOQBTAEsASQBlAGoAdQBSAGgAZAA3
AEMAcgB1AGIAVwB0AHoANAB5AEIATgBaAEoAUQBQAHgAZwBwAGsAMgBEADkAZwBFAFEAegB1AFQA
awA5AFIAMgBLAFUAbQBUAEsAUwBtAGEAYQA3AFgARABxADcAWQB5AGIATwBuADkAdgBjAFQARwBS
AEQAcQBFAFYAbgAwAFMAVABzAEYAdABHAHkAMQAyAGkAWgBkAE0AcABlAGYAZQAyAEUAZAB6AHUA
SgBvAEEAcwAzAHQAMQBGAEQAdQBIAFMAVQBvAEkAdABQAHIAQgBiAEUAdQBjAHAASABNADEARgBK
AHUAZgA2AG0AdABqAFgAWQBsAFMAbwBNADgAcABTAE0AawBFADcAcABFAHYASgByAEoAVABRAEYA
dQA2ADcAdABhAE8AOQBkAFAAbABaAEsAaQBLAGIAVQBxAEoAVwBTAEwAMQBsADIAcABDAHgAUgBD
AGEAWABNAHYAUABxAE8ANwBwADQAeABFAHYATABqAEMAWgBWAGUAWQBzAHoAMABoAEYAcQA4AFMA
MQBaAHAAWgBWAHUAVwB5AGkAUgBMAFYAdwBuAE4ANQB2AEEAbABLADcANQAwAHoAVgBxAHQAbABj
ADcARgBLAFcAWQB0ADAAcgBRAC8ANgBXAHgAOABaAGQAdgBLAFUARQB2ADYANQBQAEEAZgBjADMA
RgBlAFYAMgBoAHAAcQBDAHMAVQBKAGcAdwBFAGQATQBSAEUAUgB5AHoAMQBKADAAMQA1AEwAYQBH
AGMATgBtADMAUwBZAFcAbgBLAEoAUABsAG0AbQBIAFoASwBSAGcAZwBsAHcAMwAxAGkATQBqAEUA
cgBqAE0AVAA4AGsAZwBPAHIATABjAEcAZQA0AEoASgBnAGQAMABaAG8AMgBWAFEASwA1AE4AVgBK
AFoAVgByAHAAVABNAE0AVABJAHEAUABpADcAdABaAEUAVQB5AEYATgBRAHgASABUAFIAYQB2AHMA
YgBIADMANQBVAEMANQBXAHUAegB1AFcAOQBxAHcASQBkAG0AVwBrAEwAegBWAHAAbAA1AFMAcAB0
AHEATQAzADMATgBPADEAaQBnAGMANwBKAFYAcgBmAFUAcABBAFgASAB3AEgASABWAFoAeABJAFMA
cQBuAHYANQBSAEYASwA3AFEAbQBHAFcANABKAGQATABWAGsANgBKAFcAbgBFAFEAcAA0ACsAVQBx
AC8ATABNAEoAUwBBADIAUwBzAHIAagA2AEIAMAB6AFYANABaAG4AQwBiAFIATwBYAHMAbAB2AEoA
bgBNAFcATQBWAEUAKwBMAEEAYgBPADUAZAAwAGQAUAB5AHQAdgBQAEoATgB4AHkAUQAxAHIARwBI
AEMASgBIAFUAbQAyAGQAeQBvAFMANABSADQAWgA0AFYAUAA4AG4ARgBlAHEASwBhADMAdgBUADMA
VQAwAHgAYQBXAGwAOQBmAEIAWAB3AEYANABIAFYAVAA2AHkARgB4ADAATABVADAAbwBkAEEAbgBn
ACsAeAAwAHQAYgBVAHYAYgBkAEMAOABCADYARgBxAGQATQBFAEkAbgArAGwAbgBXAHAAUABVAE0A
YwAxAGoAWABqAHgAMAAvADYARwBxAFgAUwBlAGEAUwBFAHMAMgA3AGUAcgA0ADQAOAAvAEsAbwBH
ADcAdQBYAGgAYwBLAGgAcgBtAEEANwBhAEIAMwBRAE8AdABiAFMATwBtAEIAaAA2AHIAQQB3AFQA
NgBuAFkAZgBXAE4ASABiADEAYwBZAE8ATgAzAHkAbgBHADYARABmAFEALwBDAGkAMgBSAGsAbABs
AE8AbgBJAFUAZAA2AFkAbgA1ADMAZAA2ADkAWQBDADgANABtADQAdQBjAFYAbABYAHAAZABoAG0A
UAByADMAUwBDAEIAQgBFAG0AZwBTADMASABPADkATwBtADYAeQBWAGcANgBnAFEATABtAEQASgBn
AHoAWQA4AHEAVABCADUAMAA0AHQAMgAwADUAeQBjAGMAVwB2AHEAYgBDAEgAVABzAGwAOQBpAEEA
VQB1AGcAawBPADQAUwA5AFUANwBGAGcAZQA3AEEAUQB5AHMAVABLAFoAQgBFAGEANQBQAE0AaABR
AEsAbABpADgAbABVAEoASgB5AGIAdAA0AGUAegBTAFAAQwBCADAAYgBiAFkAawB3AGoAWQBTAEYA
YgBuAHkAeQBqAFUAeQBFAFAAUgBFAFMAZABvAHQATgBsAEkASwBCAGQAUQBUAFMAZAA4AEcARwBr
AFAANwBOAHcAZgBxAG4AegBVAHoAYQAvAEoAVwBOAE8ANgAxAHMAUQByADUAZwAwADQAagBpADkA
QgAyAEUAMAA2AG0AcgBmADcAYwBCAFQAcABmAFIAcABzAGwAYQBUAHAAZQBRAGcAbQBWAGsAZABE
AHUAWgBNAC8AagBMAGYASAB4ADIAUgA3AGkAOQBMAFIAeQBhAEYAOQB1AHQAQQA5AHIAYQB3AGoA
dwBNADIAbABxAEEAcgBEAE4AbgBGADQAWQBaAHYAbQBiAEkATABGACsAegBiAEIAZQBzAEIAcQBv
AHYAMQB0AGYATQBZAEkAbQBFACsAcABwADkANgBNAGIAcQBLAHMASwBGAE4AZQBaAHMAWgA0AEQA
cABlAEcASABOAE4AQgAyADcARwBqAHAANgB1ADMAVABwAEgAVgBOADAAbwBhAFgAMQBqAHAAMQBH
AGkAYgA5AFIAOABZAFIAZwBjADIAdABiAHEAQwArADAAMwBBAGgAZwBIAEYAaQBaAHcATwA2ADgA
VwBVAHMANAB0AHgAcwAzAHQAbwBRAFgAegBRAGoAWABDADcAWgBRAHIAdgBxAC8AYgBWAEcAUQBW
AGcARABqAHQAbwBWAFQAcQBvAHoAKwBXAHQATAA1AHQAUQBsAEgANABYAHMAVABBAE0ASgB0AHgA
RgBQAFMAMABhADgANQBBAE8ARgB5AFcAcgBVAEsAYgBNAGEAMwBDADEALwBKAHEASwB2AEEAdAAx
AGcAVwBOAG8AZQBUAEEANABEAFIAZwBkAEUANQBNAGgAUwBjAEgARwBDAHMAVgArAEQAawBBAE0A
MQBxAHcAOABrAEIAWABBAFkATwBJAGsAbABIAC8AeQBvAEcAcQBJAGUAcwBVAGcAOQB3AGMAbwBE
AEIAQwBYAEEANABPAFkAQQBsAEIAbgBqAEoAeQA5AGMAdABOAG4ARgBjADAAcgBrAHEAKwBvAEcA
WQBrAHcATQBZAFUAWAB3AEIATwBWADQAagBzADMASwBjAEoAKwBhAE0AQQB0AHUAYwBMAFEAQwBV
AEIAbQBjAFUAbQBIADIAMgB3AEcAWgBCAFoAdwB1AFkAVABjAHQAeQBVAGEAQQBPAHgASABhADIA
YgByAHAAVgAwAEwARQBCAFoAbgBjAFQAeAArAE0ASABXAE8AcQBXADEAYwBjAFAAYwBDAGYAQwAw
AHkAcQBjAEMARwBEAE0AdwBVAHMAMwBWAGwAWQAyAFQAagBiAGEAWgBOAFEAQwBiAHEAKwBpAEIA
bgBnAEEANAB3ADIAOABEAHIAUABEAEYAdQBWADEAZwBQAEUARwBHAEcAOQB4AEoAUgBLADYAdABR
AHIAQQBmAGUAMgBqAGQAYQBUAHoAKwBRAFIAdwBYADIARgB5ADMAUwBZAE8AYwAzAEMASwBnAEgA
MwBFAEQAeABpADkAbQBUAGQANgA1AGUAWAAwAGMAYwBKADQAbQAwAGIARgBWAG0AZAAyAGcAUABF
AEcAZQBaAEkATgA4AGcAUgBnAHYARwAwAEIAQwBBAEUAdwAzAGsAQQBtAFQARABFAEEAeABsAHMA
TwBKAFEAVwByAE8AagBwAGsAegAzAGcAZwBMAHcASABJAFIAQwBMADUASQB5AEUARgB5ADgAagBv
AGQAdgBKAE4ASABoAGMAeQB0AFkAegBHAFEAOQBZAHkATAA2AGgAcAB5AHcAbwA1AGMAOQBRADAA
ZwBOAHMAQwB3AHcAUABEAFMAOQBGAE0AQQBHADUAcgBJAHgATgBLAE8AZwA4AE0AZwB5AFUAQwBj
AEYAdQBZAHAARwBMAHoATABaAEEAUAA3AFIATAAwAGoAawBTAEcANQBrADQAMwBnAE4AdABLAGEA
bQBWAE8AeAAwAGgAdwBCAEoAcwBJAEYASQBtAHgAYQBnAFUAYgBEADEAVQBmAFAANQBpAEQAWABU
AGUAMQBWAHQAVABXAE4AUgBRAG8AeABZACsANABWAFkAZABuAGkALwB2AGcANgBkADAAbgAwAGQA
QgBWAGQAKwA2AEEAZwBoAEsAdQBJADcAKwBjADIAawA5AC8AWQB5ADkAMwBGAEUAMQBFAEIAWQB2
AFIAbgBOAGkANwB5AC8AOAA4AFMAZABsAFYAVwBkAEwAMwA2AEgAYwAzAHoATAByAHYAaQAwAGsA
SwAyAGoAMQBQAEcAVAB3ADIAUwBmAG0AbgBIAC8AcgA2AGQAdQBGAEoATwBUAFQAYwBsAGYAbQBi
ADUAOABTACsAZABYADQAKwBTAGMASABuAFIATwBOAHUASgBPAEgAbwArADkATgByAHQAbQA3AE0A
SgArAG4AOAA0AE4AcABMACsAbQBtAEUASQB2AEwAOAAwAGIAMQBUAEkAdgBuACsAWgBzAFgAVQAv
AHAAbAAzAGIATgAxAEkANAA5AEgALwBSAFMAYwBtAEsAUwBlAGUAagA2AGIAagBKAGUASABvAC8A
MABMAHkAZQArACsAZQByAHAAVQAwAEgAQwAxAFAAMwBzAEEAbABrAGIAaAAxADUAUABtADkAdgBx
AG4AOQA2AHAAUwAzAFgARwBmAEkARgBTAEwAZgB2AC8AVQBWAFEAagBSAHUAcgBEADYANwBqAGsA
OQBTADMAcgA0AGwARwByADYARgBoAEgALwB3ADIAUgB0AFgAMABqAFIAcABuAEUAagBZAFQAbgAv
AC8AQQB2AEwAdABIAHYATABOAC8AYwB5AE4ASwAxADgAaQB6AHcATwA5AFUALwBzAFAAawAvAC8A
ZgBIAGsAcgBqAFcAMQA4AHQAaQBLAFIASgB2ACsAMgA5AFoARQBNAGsAUAB2ADIALwBpADQAVAB4
AGYALwAyAHUAUwBCAHcAYQBoAHMAYQBoADQAZQBtADMANAA4AHYAOQAvAFQAdQBQAFIAOABOADkA
VAB0ADYAdgBLAC8ANgA3AGwATwBGAE8AMwBqAEcAMQBuADYAWgBIAHcAOQBMAGYAYQBKAGcAegBa
ACsAaQAzAGwAOABtADcAVwAzACsAMgBMAEIASQB2AEYAbQBiAEsAbABaAE4AZgBvAE4ALwBPAFgA
VABPADEALwA5ADMAcgBaADAAZgBUAEkAZgBlAFoAbwBlAHMALwArAG4AMQA5AEUAMwAvAGkANgA0
AHYAMQA3ADkANQB6AG8AdgAwAGQANgA5AE4AVQBOAEYAQgAvAHkANABzAHIARQBtAG4AZwAzAFMA
SgBYAEoAUAB3ADYAawB0AC8AMwBTAEQAOQB2ACsAKwA4ADQARABaAEMAaQBuAFQAawBWADMAcgBD
AFMANQB2ADAAdQArAFUAWABSAHYARwArAGgAWgBXAHcAbgBaAGQAeABMADQAbAB4AGYAcwBIAFEA
bABEAFUAUABiAGkAbgA3AC8ARQBZAG0ALwArAGYAZwA5AGsAZQBjAFQANQBQAHUAUABTAFYAdgBR
AE4AbwAvAFYANgAvAGoAeABhAEgAdQBjAHQAUwBaAEsAaQA2ADAAawAvAEcALwBQAFQAUQA0AHoA
OABOADMASgBMAHkAdwBZAEsAaAB1AGwAVwBVAHEAbgBTAGsANgAwAHoATgBNAFIAVABxAHcATwA2
AHUALwAvAHgAMABqADUANgBHACsATQByAGgASwB2AGUAMABoAGEATgBEADAAbgB5AGUAZABmAHkA
TgAxAC8ATABGAHEAMgBPADgAagB6AFoATgBMAGUATgBBADcATgBKAHoARgAvACsAbgA4AFAAKwBm
ADUAWAA2ADAAbQA3AGoALwBqADIANABjACsAMwBiAGsAdwBzAFcAOQBuAGMAeQBrAGoAZgA3AFAA
bQBmAFMAVQByAHUAVAA2AEsAMABkADQASwBtAFAAYgBHAGsATAAxAFcANgByADIAegBkADgAVABh
AE4ANQB5AHMAZwA3AEoAcgBmACsATwBTAG4AagB4ADEANQA2AHUAQQBUAHoANwAxADYAcgBLAGsA
OAAvAHUAYgBBAG8AYwBpAGIAZwBGAEoAOQBvAFkAbwA4AGkAcgA5AFkAOABYAHMAZABaAFkANABx
AGgALwArAHAAdgBkAFgANQBLAGkAcABBAFIAUQBvAFYAQQBnAEYAVQBjADMAeQA5AGcAdgAvAFYA
TwBRAHcAKwBQAGQAYQBHADEAUQBSAGgAVQB6AHAASwAyAEsAUQBJAHAAdABCAGcAWABzADEAZwBZ
ADIAMQBKAFQAVQA2AHIAawBTAEgATAB0AEYAdABBAGsANQBOAHEAWQBpAHMAOQAzADAAbwBtAHUA
UQBhAGsAYQAxAGMALwB2AHkAegBUAGIAaABuAFcAMwA1AFAAcABkADkAYwBuADIASQBNAFAATwA0
AGYAaAA3AGEAUwBtAG8AMgBxAHUAVABaAHgANgA1ADMASgB5AEoAUwAxAE4AdQBSAFYAcABvAGUA
WABHADAAYQBkADQAUQAyADQAUwBpAEoAdwBHAGoAbwBoAEkAbQB0AEYAaQBTADAAYgBaAE0AOABi
ADIAOAArAFQAUwBhAC8AZQBnAGcARQBwAHEAYwBpADkAbgB4AGsAaQBQAG8AbQBFAEIAYwBZAGQA
ZgBkADgAZQBSADIASABpAEsATQBtAFMAKwBLAEcAUABPAGsAcABzAG8AWQAyAEUARQBSAGwASABH
AHUAMQBsAEwAUgA4ADIAdABwAHcAeAAyAGMAUQByAG8AcwAzAFQAcABUAFcAUABMAGwAcQBYAFoA
eQBsAE4AUABmAFEAdQBYAEkAMwBxAG8AawBwAE0AYwAwAFoAVQBsAGkAeAB4AGgAcQBDAFYAKwB6
AFEAZwBjAFYAQQBuAE8AMgBmAFEAbwBGADEAQQBWAG0AdABJADIAQwB3AEkANQBNAGIAVQBBAEkA
NQBJAFQAYQAyAHQAcQBRAHoAbgBSAGwASABaAHcAdwBYAEoAaQA2AGgAYwBXACsAQgAyAG0ASQBq
AEcAagBRAHAAVgBHAG0AawBvAFQANgBtAFcAZgBPAHcASABxAFIAVgBaAGQAeABWAHMAcQBqAE0A
RQBsAHcAbwB3AG8AcQA1AHYAeABFAGcAdAB2AGIAUwBOAFEAagB4AFgARABZAGcAUgB5AHIATwBU
AFkARABLADEAZgBTAHgAMwBWAEQANAA0AEoATwBvAHEAcABCAGQAaQB4AEsAcQBkAGkANQA2AFoA
dABnADUAdgA0AFoARwB1ADIANgBrAEMAcwBxAHUATwBCADMATQBRAHoAcwBxAFMAZQBzAHIARwA2
ADUARwBXAGEAKwB1AE8AWQBwAFoANABSAEQATwBkAHMAKwBjAGwAQwBCAGEALwBQAEgAVAA2AEIA
QgBzAGgAVABmAHMATQBnAFMAMgBhAEgANwBuAEEATgBIAFgAKwBXAEsAWgByAGsATgBHAE0ASgBO
AEcAawBOAG0AdQBSAFkAUwBkADQAQwBlAGkAMQBPAEIAUABvAEQARwBRADMAOABZAE4ALwBCAG0A
LwBiAE0AcwBVAEsAbgBjAEYATwA1AEUANgBWAEwAVQBuAHYAeQBtAFAAZgAwAEIAUABjADUAWgB0
ADYAVQBmAGwARwBTADEANQBNAEoAOAB1AE8AaQBKAEkALwBvADgAWQB6AGMAOQB4AGwAQQBhAE8A
YwAzAGQARABkADkAdgBNADEAdAB6AG4AUQBMAFYAMwB6AHMAbgBFADIALwAwAHkAdwArADQAdwBE
ADUAVABsAGMAYwB6AHcAdAAwAEcAKwBpADIANwBMAGIAMQAzAG4ASQBsAFkAVgA0AEIAUQA4AFMA
RABUAFIAMABOAFUANQBVAHkAWABBAGEAYwB3AEkAQwA3AHIATQBGAGQAWgAxAHgAeAA2AEYAcABn
AEwAWQBHADYAUgBsAEkAdgBUAEkANAA1AE0AcQArAE8AcwBvAHgAbwBTAGsAYgBnAHYANAA1AHoA
SwBDAE0AdABCAHkASwA4AHoAYwBEAEoAUABYAHgAWAAzAGoAUgBYAGcAQgBqAFAAMwBHAEcAMQB6
AG0AMQA3ADYAQQA2ADMANABZAG0AUABNAGcAbQAvADAAVQBrAEoANQBSAE4ATwBnADUATgBIAEgA
RABIAEkAUQBGAG0AOQBQAGoAZwA2AHoAbQBiAEkAWAA1AEQAZgB5AGgAMwBDACsAOQAyAGsAbQAv
AFQANABsAEQATABxAFAAcABsADkAUwBzADMAMQByAGcAYQBuADAAaABUAEIANwBPAEIAVQBLAG8A
QQBzAHQAUQBZAG8AcgBNAHcAWABtAFMATwBLADQAVwBxAEIASQBNADQAZwBrAFkARAB6AG0AbwBF
AGMAZQBkAHYAUQBwADEAeABSAGUARgByAGcAQgBIAEgAYQBKAHIAMABGAEQATwB5AFgANQBlAHoA
MwBZAFcANABjAG8AUgBWAFkAVQBGAFEAbAB6AGEAZQBUAEQARABDAEQANwBPAFkAbAB2AGgAdQBQ
AGcAagBtAFUAZQBsAGgAbABhAFoASQBIAEIAWgBCADUAQgBjAEEAeQB5AE8AVAB1AGYAMgBJAGIA
ZQBjAEYAYQBEADEANwArAEoAMwBvAHkANQBPAFIALwBjAHAAYwByAEEAWAB0AFAAVgB2AFgAUABU
AEMAbABtADcANgBaAG4AcgB1AFMAVQBrAFQAaABXAEoAcwBsAGYARQBJAFkANgArAGUARQBYAHIA
bQBSADgATwBqAEEAUAA3AE0AUQBTADIAdgBTAHAAYwBPAFkASQBuAGMAcQBWAFkAOAA3AGMAbABO
AEoAVgBwADkAZABHAGQAOQBVAEEAMwBwAE0AeAB2AHAAZgBjADcAMABaAFMANQB3AFoANwBBAFEA
SQB4AE8AMQB1AGIAVABaAHcAWgBHAE0ANwBaAHcAQwBrAE0AQQBJAEgAUwBOAGgAOABBAEEAcwBV
AHQAVQAxAGkANwB0AGQAUwAwAFUAQwBhAGgARgBsAGcAMwBQAHYARAB6AEgATgBOAE0AQwBUAEEA
YgBFAHIATQAxAEgAVwBwAEIASABQAFMAVQArAGIAUgBtAFcAMwB3AFEAaQAyAE4AWQBtAFEANAA5
ADkAWgBDAG8ALwBXADcAbQAwAHIAUgAwAFQAcQA0ADYASABFAG8AWgBlAHcAbwBRAEMAMgB3ADYA
MwBwAGQAMABTAEMAVwB0AGwANwArAEMAQgAwAFQAaAA1AFcAVQBBAHAAbAByAFAALwBDAHoAYgBq
AGgAQQBaAFcAZABBAE8AbwB4AEYAWQBsADAAawBZAGQAZwBIAHUAbQBHAGsAcQB5AGUAegA1AFkA
TQBBAGQAQQAvAEkARQBpADAAbgBRAEoAUABUAHQAbwBqAFkAbwBtAGoAKwBIAHcASABPAG4ASQAw
AHYAMQBiAEwAdgBUADAAVQBlAEoAMQBmAFQAeABKAE0AQgArAGcAWQBpAFUAYwBGAEMAWgBJAGIA
ZABMAGcAUAAwAGEAZgB6ADAAcwBEAFAAcwBGAHgAMQA1AFoAYQBUAGEAQgB1AFkANQBpAGoAcgAw
AEMAbQBCAGUAYgBqAG4AdwBCADUAawBXAFEAcgBBAEUAWQBNADkATwBZAEUARwBEAE0ANwBHAEkA
SgBaADQAeQA3AEEARABJAFQAeABvAFgAQQBEAFQARgB1AGsAQgArAGoAeQBmAHIAYgBzAFgAaABp
AE4ATQBrAE8AWAAyAEgAOQAzAGcATAA0AEMAcgAzAGkATQBvAHMAVwBoAG4AWABEAFYAOABCAG0A
UABVAHYAUQBDAGMAQgBYAGoASwBaADEAdwBBADAARAB5AFcAOQBkAGoAdQBZAHQAKwBaADgAMgBD
AE8AWQBDAFQAQQBGAE0AWQBVAG0AbQBBAEQAQQBYAE0AeQBqAGQAZABEAEEAWAAwAHgAYwBmAEEA
ZgBQAEYARgBFAEkAQwB6AEIAYwBKAFoAQwBZAEwAUAAvAHcANgBGAHoAQgBmAHgAcwBrAFMAVQB6
AEMAUwBsAEMATgBzAEEATQBCAFMAZgBUAGwAMgAzAGQAUgBhAFUAVgB2AFgANABGAEYAVgBoADgA
ZAA1ADgAUABUAHUAawA4AFYAbABrAFYAMgBWAFAAaABWADUAeQBHADgAeAB1AGIAMgBPAE0AawBl
AFYAYwA5AE8AMgBwAC8AWgBXADUANgB1AG8AQQBCAFUAcABOAEgAWQBBAFYAWAA4AFQANQA0AFQA
QwAwAFoAaAB6AHcAeQBTAEwAUwB5AEkAeABTADAAZgBFAGQAUAB1ADkAbwBSADUAdgBzAEQAMABo
AHMAaABKAHcAMQBuAHgAMgB6AEkAawBYAGsAVABkAEsAcwBWAEoAQgBYAGoAawBDAGoAdABtAE8A
TwBZADQANgB4AHkATABuAEcANQA4AGQATwBMAFQASQB1AGUAZgBZAE0AKwA4AHMAYwBqADUAKwA3
AE8AWAAzAGIAeQBoAFUARgBRACsATgByAE0AUQBpAEYAeQBrACsAdABPAFMAOABvAGIAZQB4ADgA
dABDADMAUwBvAFgAbgBaAGwAeABMAEMAdQBCAFcAbABhADgAaABjAGgAWABIAEgAbgB5AHgAaAAv
AEwAWQBRADUAVgBiAHoAUwBtAGwARAA5AFcAeABoAHgAcQAzAGkAcwA2AGoARAAzAFgASQBNADcA
cQA1AGkAaQAvAEEARQA2ADkAcABXAHgANwBxADkAaQA0AEkAcgBmAEEAdQA2AGwAZwBlAEQAQwBk
ADgAOQBTAG0ATgA1AFUAcABUAFEAQwBsACsAOABFAEEATwBiAFIAWgBTAHIAKwBHAEcAOABXAEgA
eQA1AEcAcABzAHEARwB5AHYAYgBDAHEAUABQAG4AZABYAGgAaQB1AGIAQQBqAG4AVgBKAGEAUwBz
AGkAcgA5AFkAOABZAC8AVgBWAEQAOQA3AFIAcwBFADcANABqAEEANQBnAFYARgBTAFoATQB5AFMA
RQBXAG8ASQBqAEsASwBHAHMAVwBNAG8ATgBJAFoAWABUAHcAegBrAHEAUgB3AGgAWgBoAGgAeQBh
AE4AUgBYAHAAbwBwAGsANABjAE8AUQBRAFoAUAB1AFMAcAB2AFIAVABFAGsATABCAEEAeABkADUA
eABkAGQAcABvAHAAawBSAGMAdQBkAG0AdgBBAFcAVgArAEkAZQBHADYARABmADcASwBKAGYANABX
AFcAcQBTAHIASABQAGgAMwArADUAcQBsAEkAWQBoAC8AeABaAFoAWgA5AHIAZQBMAE0AUAA4AEkA
bQAxACsAUwBSAHAAVwBvAHUAaAA2ADYAcgBOAEsARgBQAGkARwBDADQAcgBkAE0AKwBlADMARwBH
AEgAYQBOAHMAdwBsAEgAQgBLAHEAVQBoADIAcQBXAFoAbwBwAG0AegBrADgAZABsAHAAbgBiAEwA
NQBrAC8ARQBCAFYAeABJAGcANABZAHgAVQBTAEUAUwBTAFUATABOAGUAKwB5AEEAYgBTAFEAZgBV
AGcAeQBUAHEANABVAGgAZQBIAEUAdABSAHYASAA1AEEARQB1AG8ASABJADIAVQBTAHIAQgArAFEA
YQBDAFkAMwBwACsAYwBDAG8AMQBiAFcAQgBJADEAawBwAHUAawB1AGwAOAA3AHUAbQBKAGwANgBi
AFkAMABoAEkAdwBtADcAUgBiAFQAcwBOAFYAbwBtAG4AYgBKAFgAWAB6AHYAaAAzAGYAcgBoAEoA
VgBsADIAaAByAE8AQwBtAG0AbgB1AEMANQBjAFEAcAA4ACsAUABKADEAUgA2AGkAVABIAFQARQAy
AHIAeABMAGwAbgBGAEQAeAB5AFMAcABUAGsAWQB6AHcATwB1ADUAbwBZAGQATwBZAFYAMgB0AHUA
WgBlACsAegA4AGEAZwBZADcATQBkAGoAcgBpAGgAcgBEAEEAbABoAFEAVAAyAGkATQBMADcAVABD
AEIAUABVAHAASQB6AEEAbwBqAE0AYgA5AGsAQQBEAEsAUwBKAHkAMgBiAFMAbwBHADgATwBzAG4A
MABFADgAagBaACsAdgBJAGgAQQAzAEEAMABQAFAAdABTAGsAMwBZAFoATQBXAFEAWQBlAHkAcQBy
AEkAVwBTAHMAVABhAG4AdgA1AFMAVgBnAFAAbQBiAG4AbABLAFEAUgBDADMAbgA2AFMATAAwAHUA
dwAxAEEAQwBaAHEAKwBzAFAASQBMAFMATgBYAHQAbABjAEoAcABFADUAKwB5AFYAOABHAFkAeQBZ
AHgAVQBUADQAYwBQAHUASQBZAGgAbgBhAGUAVwBiAGoAawBsAHEAVwBNAE8ARQBTAGUAcABNAHMA
cgBsAFIAbAB3AGoAeAB6AGcAcQBmADUAQwBjAGkANwAwAG4ATAA2ACsAQwB2AEEATAB3AE8ASwBu
ADEAawBMAHIAcQBXAEoAaABTADYAQgBKAEQASwAzAFoAbgAzADYAbwBRAFIATwB0AEgAUABzAGkA
YQB0AFoANQBqAEQAdQB2ADQAawBkADMAQQBaAFoASwA0AC8AYQBVAGMAUgBmAC8AUAB5AHEARAB1
AE8ANgB3AE4AYQBCADcAUwBPAHAAYgBRAE8AVwBKAGcANgBMAE0AeABUAGEAaAB5AGgARQBqAGoA
ZAAyAHAAeAB1AGcAMwAwAFAAdwBvAHQAawBaAEoAWgBUAHAAeQBGAFgATwBRAEoAYwBVADQAZwBG
AFoAeABQAHgAOAA0AHEAYQBCAE0AOABKAEUAawBpAFEAQgBMAHAAMABOAE4AWQBuAEEAeABsAEwA
SgAxAEQAQQBuAEEARgB6AFoAawB4ADUAOABxAEEAegBCAHMARgBvAEIAMQA5AFQANABZADYAZABF
AG4AcwBRAEMAdAAwAEUAaAAvAEEAWABhAGgAVAA3AEUAYwBqAEUAdwBtAFEAUwBHAE8AWAB5AEkA
RQBPAHAAWQBQAEYAVwBDAGkAVQBsADcAKwBMAHQAMABUAHcAaQBkAEcAeQAwAEoAYwBJADAARQBo
AGEANgA4AGMAawAyAE0AaABIADIAUgBFAGoAWQBMAFQAWgBSAEMAZwBiAFcARQBXAEsAdwBwADMA
bwBsAG4AZgA1AHAATQA1AE0AMgBmADIAWABqAFQAaQB1AGIAawBDAC8AWQBOAEsASQA0AGYAWQBj
ADcARAB1AFoAdABCADUAcwBtAGEAegBsAGQAUQBnAHEAVwBrAGQASAB0AFoATQA3AGcATAAvAE4A
SAA0AFQARwBEAHQAcgBZAHcARAA0AE8AMgBGAGkARAByAHoATgBtAEYAWQBZAGEAdgBHAFQATABM
ADEAeQB6AGIAQgBhAHUAQgA2AG8AdgAxAE4AVABOAFkASQBxAEcAKwBaAGgAKwA2AEUAegBDAHQA
NwBXAEEANgBaAHUAMwBVADAALwBTAFIASQBNAEUAeQBGAE0AcgB5AGUAcwBkAE8AbwA4AFIAZgBx
ADgAbAA0ADMAVwBCAGwAQwByAEkAeQBwADQAOQBFADkAWgBhAEIARgBhAFcAVQBEADQASgA5ADEA
SQB3AFUAeQBiAGgAMQBKAHIAeABvAGcAcwAyAFQAcQAxADYANgBQADQAcgBRAEMAawBqAGMAdAB2
AEIASQBsAGQARgBaAFMAegBxAG4ATgB1AEUAUQBmAEcAOABDAE8AcgBpAE4AZQBFAG8ANgArAGoA
VQBIAEgAVgB4AE8AawAxAGEAQgBuAGYAaAAyADQAUwBzAFoAZABSAFUANABGAHMAdgBDADUAbgBC
AHMAQQBEAEEANgBNAEQAcABIAGgAbwBKAGoAQQA0AHoAMQBDAGgAdwBiAG8ARgBsAHQATwBEAGEA
QQB5ADgAQgBCAEoATwBuAG8AWAA4AEkAQQA5AFoAQgBWADYAZwBHAE8ARABUAEEANABtAFEAMwBI
AEIAcgBEAEUAQQBCAGQANQArAGIAcgBGAEoAbAA1AEwATwBwAGQARQBQAHgAQgB6AGIAQQBBAGoA
aABDAC8AQQB4AG0AdABrAFYAbwA3AHoAeABCAHgAUQBZAEoAdQBEAEIAWQBEAFMANABJAEEAQwBz
AHcAOABXADIAQwB6AG8AWQBBAEcAegBhAFYAawB1AEMAdABRAEIAMQA4ADcAVwBUAGIAYwBLAE8A
agBQAEEANwBHADcAaQBlAFAAWQBBAFMAOQAyAHkAKwB1AHcAQgA3AGsAUgA0AFcAbwBYAGoAQQBJ
AHcANQBhACsAawBHAHkAcwByAEcAeQBVAGEAYgBqAEYAcgBBADUAMQBYAFUAQQBBADgAdwB2AEkA
SABYAFkAWABiAFkAbwByAHcATwBHAE4ANgBBADQAUwAyAHUAUgBFAEwAMwBWAFEARwB5AHIAMwAy
ADAAagBuAFEAKwBuADQARABzAEsAMAB5AHUAMgA4AFIAaABEAG8ANABRAHMASQAvADQAQQBhAE0A
MwA4ADAAYQB2AHYASgB3ACsAVABnAHgAdgAwADYAagBZADYAcwB3AE8ARwBOADQAZwBUADcASgBC
AG4AZwBDAEcAdAB5ADMAUQBJAEEARABEAEcAOABpAEUASwBRAFoAZwBlAE0AdQBoAHAARwBCAFYA
UgA0AGYAcwBHAFEALwBlAEoAYQBDAFkAUwBDAFIALwBKAEsAUgBnAEcAUgBuAGQAVAByADcASgA0
ADQASwBsAGwAdABGADQAeQBGAHIAbQBCAFQAVgB0AFcAUwBGAG4AagBwAG8ARwBaAEYAdABnAGUA
RwBCADQASwBaAG8ASgBrAEcAMQB0AFoARQBKAEoANQA0AEYAaABzAEUAUQBpAFAAVABDAEsAUAAx
AG0AZgBnADEAMAAzAHQAVgBiAFUAMQBqAFUAVQBLAE0AVwBxADYAdgBBADQARAA1ADcAZQBmAGQA
SgBYAFEASgA3AHkARwA1AC8AOAA5AEwARQBqAFQAeAAxADgANAByAGwAWABqAHoAVwBWAHgAOQA4
AGMATwBCAFIANQBFADEAQwBxAEwAMQBTAFIAUgAvAEUAWABLADMANgB2AG8AOAB4AFIANQBmAEEA
LwB0AGIAYwA2AFgAMABVAEYAcQBFAGkAaAB5AFEAZABRAHoAWQB2AHIARgBiAHoAUgBPAFkAeQBW
AE4ANQBaAC8AZgBVAEkAMQBTAGsAZABWAEkAMABVAHcAaABRAGIAegBhAGcAWQBiAHkANABNACsA
TwBhADEARwBoAGkAegBUAGUAcQB3AG4ASgA5AFgARQBWAG4AcQArAGwAVQB5AGEAeQBVAHoAWABy
AG4ANQArAFcAYQBiAGQANABhAEMANwBKAC8ASABEAHoAbQBHAGcARABhAGwASgBwAEoAcAByADYA
NgBYAGUAUQA1AEYAYwBTAFUAcwBUAFoAVQBWAGEAawBJAHYAeABFAE0AdQBHADMAQwBRADQAQwA0
ADAAZABqAFMASgBwAFIAbwB2AGoARwBNAFgASwBHAEIAdABoAGsAawB1AHYAMwBZAE0AQwBLAHAA
bABtAGwAMQA1AHkAbABoAHcAWgBJAC8AMQArAFAAaQB0AEkAcwB0AGYAZABjAFUAdwBJAG4AcQBJ
AE0AbQBTAC8ASwBtAEwAUABrAEoAcwBwAFkARwBJAEYAUgBsAFAARgB1ADEAdABKAFIAVgBuADcA
SwBZAEIAZQBuAEEARwBGAEkAbAA5ADQAMAB0AG0AeABaAG0AcQAwADgAdABSAEUAdQBYAEkANwBv
AG8AVQBwAE8AYwBrAFIAWABsAGkAeAB5AGgASwBHAFcAKwBEAFUAagBHADkATgBMAGMATQA2AG0A
UgA3AGwAcwA3ADYAUQBwAGIAYgBQAGcAbABuAEsAbQBGAG0ARABjAFUAOAA3AGEAbQB0AHEAYgB5
AG0AbABLAE8ANwBqAHMASwBtAGYAcQBGADUAYQBOAHcARQB4AEYAWQB0ADYAZgBYAGgAcABwAEsA
cwAxAE4AcAAvAHYAYwBDAFoAdABPAFoAZABWAFYAdgBLAFgAQwBHAEYAdwBpAHoASQBpAHkAdQBo
AGsAdgBzAGYARABXAE4AZwBMADEAVwBEAEUAcwBSAGkARABIAFMAbwA3AE4AMABQAHEAMQAxAEYA
SAA5AE0ARAAyAGcAbwA1AGgAYQBnAEIAMAAxAFoAeQBwADIAYgB0AG8AMgB1AEkAbABQAHQAbQBh
AHIARABzAFMAcQBPAGgANwBJAFQAVQBUAHIAbAAzAHIASwB4AHUAcQBTAGwAMgBsAFcAagAyAE8A
VwBlAGsAWQB3AG4ATABQAGwASgB3AHMAVgB2AEQANQAzAEcAQQBzAGIAeQBGAE4AKwB3AHkAQgBM
AFoAbwBmAHUAYwBBADAAZAB4AEoAQQBwAG0AdQBRADAAWQB3AGsAMABhAFEAMgBhADUARgBoAEoA
MwBnAEoANgBMAFUANgBFAEgAQQBFAFoARABmAHgAZwAzADgARwBiADkAcwB5AHgAUQBxAGQAdwBV
AHoAbQBGAHAARQB0AFMAZQAvAEsAWQA5AC8AUQBFADkAegBsAG0AMwBwAFIAKwBVAFoATAB6AGgA
ZwBuAHkANAA2AEkAawAzADQAegB4AGoATgB6ADMARwBjAEMASwA1AEQAZAAwAE4AMwAyADgAegBX
ADMATwBkAEEAdABYAHAATAA2AGMAVABiAC8AVABMAEQANwBqAEEAUABsAE8AVgB4AHgAWgBBAEgA
UQBiADYATABiAHMAdAB2AFgAZQBjAGkAWAB0AHYAZwBlAEcAaQBBAGUAYgBPAG4AcgBEAGYATQBw
AHcARwBmAEQAdgBBAHUANgB5AEIAbgBlAGQAYwBjAFYAQgB0AEkAQwAxAEIATwBvAGEAUwBSADAA
cwBPAGUAYgBJAHYARAByAEsATQBxAEkAcABHAFkARgBFAE4AYwA2AGgAagBNAFEAYwB1AE0AMABB
AGgAagBqAGYAbABUAGYATgBGAFMAQgBHADkARwA5AFcANgA5AHkAMgA4AE4ALwBjAGgAaQBjACsA
eQBpAFQAOABSAGkAYwBsAGwARQA4ADQARABVADQAZQBjAGMAVABBAFMAMgBUADEAKwB1AEQAbwBP
AEoAcwBoAGYAMABGACsASwAzAGMASQA3ADMAZQBUAGIAdABMAGoAVQA4AHEAbwArADIAVAAyAEsA
VABYAFgAdQB4AHEAYwBTAGwATQBFAHMANABOAFQAcQBRAEMAeQAxAEIAcQBnAHMARABKAGYAWgBJ
ADQAbwB0AHMATQBmAEIASABFAEcAaQBRAFMAYwAxAHcAegBrAHkATgB0ADUANwBaAFEAcgBDAHAA
UQBGAG4AQwBCAE8AMgA2AFMAMwBnAEkASAA5AHMAcAB6ADkAUABzAHkATgBZADAAVQBCAEMANABx
AHEAcABQAGwAMABrAGcARgBtAGsATgAyADgAeABIAGYAagBVAFkAQQByAFUAZwArAHIATABFADMA
eQBvAEEAQQB5AHIAdwBCAFkAQgBwAG4AYwAvAFUAOQBzAEkAeQA5AFkANgA4AEgATAAvADAAUgBQ
AGgAcAB6ADgAVAArADUAeQBZAFgAVQBWAG8AZAA4AGEAMwByADYAcABQAEcAVQBoAE0ANgBXAFkA
dgBaAHUAZQB1AFoASgBUAHMASwB1AGgAbwA3AGQATABXAHgAaAB5AGwAcgA4AGcARABIAFgAeQB3
AHkAOQBjAGUARQBLAHcAdQBiAFUAdAAxAEIAZABhAHoAZwB4AEsAQQB1AGEAQgBSAFYAaQBDAG0A
MABNAC8AYwA0ADQANgBsAFMAdABIAFgAdQBTAG0AbABLADUANgArAFoAYgBJAHAAaABwAEEAYwBq
AEwARwA5AHAASwA3ADMAVQBqAHEAMgAyAEEAdgBQAEMAQgBtAFgAMgB1AHoAaQBUAE0ARABvAHoA
awBiACsASQBRAEIASABsAEQAYQA1AGcATQA4AG8ATABoAGgAQwBrAHUAMwBsAHAAbwBWAHkAaQBU
AFMAQQB1AHUAKwBCADMANgBPAFkANQBvAHAAQQBXAFIARABZAHIAYQBtAEkAeQAyAEkAUQA1ADQA
eQBuADkAWgBzAEMAdwA5AGkAYwBRAGcAcgAwADUARwBuAEgAaABLADEAMwBjADEAYwBtAHAAYgBP
AHgAMQBXAEgAUAB5AGwAagBUAHcARgBnAGcAVQAzAEgAKwA1AEkATwBxAFMAUgAyADgAaAA4AFEA
QgBaAGUAWABBAFoAUgBxAFAAZABPAHoAYgBCAHQAQwBaAEcAUgBCAE8ANAB4AEcAWQBGAGsAbQBZ
AGQAZwBGAHMARwBPAG0AcQBTAFMAegA1ADQATQBCAGQAZwB6AEkARQB5AHcAbQBRAFoAUABRAHQA
NAB2AGEAbgAyAGoAKwBIAEEATABQAGoAWQA0AHMAMQBiAFAAdABSAGsAYwBmAEoAVgBiAFQAeAA1
AE8AQQArAGcAVQBpAFUAcwBKAEIAWgBZAGEAOABMAGcASAAxAGEALwB6ADEAcwBEAEQAcQBGADUA
eAA2AFoAYQBYAFoAQgBPAFkANgBpAGoAbgAxAEMAbABCAGUAYgBEAHIAeQBCAFoAUQBYAFEAYgBJ
AEcAVQBNAHgATQBZADAASgBBAE0AYgBPAEwASgBaAHcAeAA3AGcATABFAFQAQgBnAFgAQQBqAGYA
RQB1AEUARgArAGkAQwBiAHIANwA4AGIAaQBDAGQARQBrAE8AMwBxAEYAOQBYAHMATAAwAEMAdgAw
AGkAcwBzAHMAVwBoAGoAVwBqAFYANABCAGUALwBVAHMAUQBTAGUAQQBYAGoARwBhADEAZwBFADIA
RABDAFMALwBkAFQAbQBhAHQAKwBSAC8AMgBpAEMAVwBDAHoAQQBGAE0ASQBVAGwAbQBRAEsAdwBY
AE0AeQBnAGQATgBPAHgAWABNAHgAZQBmAFAAeAAvACsAcQBvAEUAQgBRAD0APQA=
</w:fldData>
        </w:fldChar>
      </w:r>
      <w:r>
        <w:rPr>
          <w:rFonts w:hint="eastAsia"/>
          <w:sz w:val="32"/>
          <w:szCs w:val="40"/>
          <w:lang w:val="en-US" w:eastAsia="zh-CN"/>
        </w:rPr>
        <w:instrText xml:space="preserve">ADDIN CNKISM.UserStyle</w:instrText>
      </w:r>
      <w:r>
        <w:rPr>
          <w:rFonts w:hint="eastAsia"/>
          <w:sz w:val="32"/>
          <w:szCs w:val="40"/>
          <w:lang w:val="en-US" w:eastAsia="zh-CN"/>
        </w:rPr>
        <w:fldChar w:fldCharType="separate"/>
      </w:r>
      <w:r>
        <w:rPr>
          <w:rFonts w:hint="eastAsia"/>
          <w:sz w:val="32"/>
          <w:szCs w:val="40"/>
          <w:lang w:val="en-US" w:eastAsia="zh-CN"/>
        </w:rPr>
        <w:fldChar w:fldCharType="end"/>
      </w:r>
      <w:r>
        <w:rPr>
          <w:rFonts w:hint="eastAsia"/>
          <w:sz w:val="32"/>
          <w:szCs w:val="40"/>
          <w:lang w:val="en-US" w:eastAsia="zh-CN"/>
        </w:rPr>
        <w:t>周红老师这节复习课内容完整，逻辑清晰，重难点突出，符合本校学情，取得了较好的效果。建议在今后的教学中，可以更加合理地运用多媒体资源，如历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史图片、视频和音频资料，以增强课堂的趣味性和直观性。</w:t>
      </w:r>
    </w:p>
    <w:p>
      <w:pPr>
        <w:keepNext w:val="0"/>
        <w:keepLines w:val="0"/>
        <w:pageBreakBefore w:val="0"/>
        <w:widowControl w:val="0"/>
        <w:tabs>
          <w:tab w:val="left" w:pos="3331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王业</w:t>
      </w:r>
    </w:p>
    <w:p>
      <w:pPr>
        <w:keepNext w:val="0"/>
        <w:keepLines w:val="0"/>
        <w:pageBreakBefore w:val="0"/>
        <w:widowControl w:val="0"/>
        <w:tabs>
          <w:tab w:val="left" w:pos="3331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2025年5月15日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30EEE"/>
    <w:rsid w:val="00DD62B6"/>
    <w:rsid w:val="01106805"/>
    <w:rsid w:val="015A3EFE"/>
    <w:rsid w:val="01696DA1"/>
    <w:rsid w:val="03055243"/>
    <w:rsid w:val="035D1799"/>
    <w:rsid w:val="037B28ED"/>
    <w:rsid w:val="04213511"/>
    <w:rsid w:val="04322DFD"/>
    <w:rsid w:val="04B800ED"/>
    <w:rsid w:val="05303E79"/>
    <w:rsid w:val="058C3C74"/>
    <w:rsid w:val="05AD3D99"/>
    <w:rsid w:val="064303F3"/>
    <w:rsid w:val="067C1FC8"/>
    <w:rsid w:val="06BA07BE"/>
    <w:rsid w:val="07937B6A"/>
    <w:rsid w:val="07A005E6"/>
    <w:rsid w:val="07C46891"/>
    <w:rsid w:val="07C6573D"/>
    <w:rsid w:val="080F6AAF"/>
    <w:rsid w:val="0845002C"/>
    <w:rsid w:val="085F55B7"/>
    <w:rsid w:val="08AD20FA"/>
    <w:rsid w:val="08EF4C4C"/>
    <w:rsid w:val="09DA2499"/>
    <w:rsid w:val="0A050ABC"/>
    <w:rsid w:val="0A131D9D"/>
    <w:rsid w:val="0A2972B5"/>
    <w:rsid w:val="0A640FD6"/>
    <w:rsid w:val="0A7370D3"/>
    <w:rsid w:val="0AEF3A75"/>
    <w:rsid w:val="0B947B6B"/>
    <w:rsid w:val="0C665066"/>
    <w:rsid w:val="0D0D58C2"/>
    <w:rsid w:val="0D617080"/>
    <w:rsid w:val="0D80527C"/>
    <w:rsid w:val="0DA05EB0"/>
    <w:rsid w:val="0DA460B6"/>
    <w:rsid w:val="0DA72DAC"/>
    <w:rsid w:val="0E3A0AC9"/>
    <w:rsid w:val="0E7150B2"/>
    <w:rsid w:val="0E726192"/>
    <w:rsid w:val="0E8A44D6"/>
    <w:rsid w:val="0E9861CA"/>
    <w:rsid w:val="0F455D2B"/>
    <w:rsid w:val="10802049"/>
    <w:rsid w:val="10CF3F59"/>
    <w:rsid w:val="112A7D06"/>
    <w:rsid w:val="117B0889"/>
    <w:rsid w:val="12AA586A"/>
    <w:rsid w:val="12DA7F4B"/>
    <w:rsid w:val="14100099"/>
    <w:rsid w:val="148B098E"/>
    <w:rsid w:val="15561F74"/>
    <w:rsid w:val="15BC59BC"/>
    <w:rsid w:val="15C9574E"/>
    <w:rsid w:val="15F743D3"/>
    <w:rsid w:val="169E2DA2"/>
    <w:rsid w:val="173A0DF5"/>
    <w:rsid w:val="17706711"/>
    <w:rsid w:val="178B356E"/>
    <w:rsid w:val="183A42B1"/>
    <w:rsid w:val="185E2E92"/>
    <w:rsid w:val="1A594C84"/>
    <w:rsid w:val="1AF06D4D"/>
    <w:rsid w:val="1B112868"/>
    <w:rsid w:val="1B3732F4"/>
    <w:rsid w:val="1D4224DF"/>
    <w:rsid w:val="1E352EAE"/>
    <w:rsid w:val="1E3C3D81"/>
    <w:rsid w:val="1E8C71B1"/>
    <w:rsid w:val="1E8C74CD"/>
    <w:rsid w:val="1F076137"/>
    <w:rsid w:val="1F182797"/>
    <w:rsid w:val="1F4C64B5"/>
    <w:rsid w:val="1F7A176D"/>
    <w:rsid w:val="1FE80697"/>
    <w:rsid w:val="2050657D"/>
    <w:rsid w:val="207A016A"/>
    <w:rsid w:val="217A4F2F"/>
    <w:rsid w:val="2317730E"/>
    <w:rsid w:val="236A4821"/>
    <w:rsid w:val="23BD6B29"/>
    <w:rsid w:val="2421296F"/>
    <w:rsid w:val="24A2192A"/>
    <w:rsid w:val="24F0709D"/>
    <w:rsid w:val="25361852"/>
    <w:rsid w:val="253C580D"/>
    <w:rsid w:val="25484737"/>
    <w:rsid w:val="25807F5C"/>
    <w:rsid w:val="262F5F71"/>
    <w:rsid w:val="26820420"/>
    <w:rsid w:val="26AF48E7"/>
    <w:rsid w:val="282A7370"/>
    <w:rsid w:val="282B6D6C"/>
    <w:rsid w:val="291B712D"/>
    <w:rsid w:val="29277260"/>
    <w:rsid w:val="29D4661E"/>
    <w:rsid w:val="2A1771A5"/>
    <w:rsid w:val="2A4571E5"/>
    <w:rsid w:val="2A820F8B"/>
    <w:rsid w:val="2B1E1CAC"/>
    <w:rsid w:val="2B5E06B3"/>
    <w:rsid w:val="2B7A7753"/>
    <w:rsid w:val="2B97598A"/>
    <w:rsid w:val="2BED5623"/>
    <w:rsid w:val="2C176E62"/>
    <w:rsid w:val="2C235D6F"/>
    <w:rsid w:val="2C805CE3"/>
    <w:rsid w:val="2C8D113E"/>
    <w:rsid w:val="2C9B4768"/>
    <w:rsid w:val="2DAE62C0"/>
    <w:rsid w:val="2F1A5146"/>
    <w:rsid w:val="2F523310"/>
    <w:rsid w:val="2F936A01"/>
    <w:rsid w:val="2FA06A47"/>
    <w:rsid w:val="30850F9B"/>
    <w:rsid w:val="30E43330"/>
    <w:rsid w:val="317C6754"/>
    <w:rsid w:val="33626DB9"/>
    <w:rsid w:val="33690D93"/>
    <w:rsid w:val="33800A7F"/>
    <w:rsid w:val="342B1E4C"/>
    <w:rsid w:val="34CF6905"/>
    <w:rsid w:val="361732E9"/>
    <w:rsid w:val="36635772"/>
    <w:rsid w:val="36B72CED"/>
    <w:rsid w:val="36C93D5E"/>
    <w:rsid w:val="371D5CC7"/>
    <w:rsid w:val="37660D77"/>
    <w:rsid w:val="37B561F6"/>
    <w:rsid w:val="37D75C34"/>
    <w:rsid w:val="37F80266"/>
    <w:rsid w:val="382F3DCD"/>
    <w:rsid w:val="3933110F"/>
    <w:rsid w:val="397C17B7"/>
    <w:rsid w:val="3A4742C2"/>
    <w:rsid w:val="3AB04EB0"/>
    <w:rsid w:val="3AE13360"/>
    <w:rsid w:val="3B4D5DD2"/>
    <w:rsid w:val="3C087E5B"/>
    <w:rsid w:val="3CDA4234"/>
    <w:rsid w:val="3D2E7477"/>
    <w:rsid w:val="3DF12060"/>
    <w:rsid w:val="3E184C84"/>
    <w:rsid w:val="3E1E10BA"/>
    <w:rsid w:val="3E3B6D12"/>
    <w:rsid w:val="3E8B42DE"/>
    <w:rsid w:val="3E904DE4"/>
    <w:rsid w:val="3F223ECE"/>
    <w:rsid w:val="3FE9619A"/>
    <w:rsid w:val="3FF71CE2"/>
    <w:rsid w:val="4018462B"/>
    <w:rsid w:val="403E6C24"/>
    <w:rsid w:val="405A7AB8"/>
    <w:rsid w:val="407B6685"/>
    <w:rsid w:val="40AA496C"/>
    <w:rsid w:val="40D55302"/>
    <w:rsid w:val="415A5309"/>
    <w:rsid w:val="41771A2C"/>
    <w:rsid w:val="42AA2AE0"/>
    <w:rsid w:val="42AC5975"/>
    <w:rsid w:val="42D76A15"/>
    <w:rsid w:val="43B73C35"/>
    <w:rsid w:val="446315AC"/>
    <w:rsid w:val="44AD0E86"/>
    <w:rsid w:val="458E3077"/>
    <w:rsid w:val="465D10AF"/>
    <w:rsid w:val="465D56BF"/>
    <w:rsid w:val="468F7BFD"/>
    <w:rsid w:val="46A2643A"/>
    <w:rsid w:val="47350622"/>
    <w:rsid w:val="47F43FA9"/>
    <w:rsid w:val="48036740"/>
    <w:rsid w:val="482511D5"/>
    <w:rsid w:val="48A90064"/>
    <w:rsid w:val="48F26F85"/>
    <w:rsid w:val="49327859"/>
    <w:rsid w:val="493F711A"/>
    <w:rsid w:val="4962257B"/>
    <w:rsid w:val="4A3C570C"/>
    <w:rsid w:val="4A4D050C"/>
    <w:rsid w:val="4A561DA6"/>
    <w:rsid w:val="4A5A1234"/>
    <w:rsid w:val="4AB60EE9"/>
    <w:rsid w:val="4AF9391F"/>
    <w:rsid w:val="4B5E75FB"/>
    <w:rsid w:val="4B865506"/>
    <w:rsid w:val="4BA07F30"/>
    <w:rsid w:val="4BF549C2"/>
    <w:rsid w:val="4C0E4EAC"/>
    <w:rsid w:val="4C5B1515"/>
    <w:rsid w:val="4C6A26A0"/>
    <w:rsid w:val="4CF6350F"/>
    <w:rsid w:val="4CFB73F8"/>
    <w:rsid w:val="4DFF29FB"/>
    <w:rsid w:val="4EC74C8D"/>
    <w:rsid w:val="4EE56F1E"/>
    <w:rsid w:val="4F475ECE"/>
    <w:rsid w:val="4F6E62AE"/>
    <w:rsid w:val="4FA626FB"/>
    <w:rsid w:val="4FD67DBE"/>
    <w:rsid w:val="4FEB7A08"/>
    <w:rsid w:val="513C7145"/>
    <w:rsid w:val="5160198E"/>
    <w:rsid w:val="519975F2"/>
    <w:rsid w:val="519C3193"/>
    <w:rsid w:val="52A65A14"/>
    <w:rsid w:val="52B41DAF"/>
    <w:rsid w:val="53191F0F"/>
    <w:rsid w:val="5498169A"/>
    <w:rsid w:val="54B87635"/>
    <w:rsid w:val="54F41196"/>
    <w:rsid w:val="551C556E"/>
    <w:rsid w:val="555B13FD"/>
    <w:rsid w:val="562E5F0D"/>
    <w:rsid w:val="56577414"/>
    <w:rsid w:val="570B4F01"/>
    <w:rsid w:val="570C5232"/>
    <w:rsid w:val="573616F9"/>
    <w:rsid w:val="574C1BCF"/>
    <w:rsid w:val="57AB260C"/>
    <w:rsid w:val="58EE2DA7"/>
    <w:rsid w:val="591345A1"/>
    <w:rsid w:val="59F245FB"/>
    <w:rsid w:val="5A252E4E"/>
    <w:rsid w:val="5AAE7400"/>
    <w:rsid w:val="5AE261CF"/>
    <w:rsid w:val="5B9579E9"/>
    <w:rsid w:val="5BFC063F"/>
    <w:rsid w:val="5C3C5A22"/>
    <w:rsid w:val="5D15677C"/>
    <w:rsid w:val="5D827FDA"/>
    <w:rsid w:val="5DFF6418"/>
    <w:rsid w:val="5E4000D6"/>
    <w:rsid w:val="5EA308BF"/>
    <w:rsid w:val="5EB21B4D"/>
    <w:rsid w:val="5EF37BF4"/>
    <w:rsid w:val="5F216375"/>
    <w:rsid w:val="5F400D0D"/>
    <w:rsid w:val="5F6120BF"/>
    <w:rsid w:val="5F9B6570"/>
    <w:rsid w:val="5FA07DF2"/>
    <w:rsid w:val="5FAC57C7"/>
    <w:rsid w:val="5FF01671"/>
    <w:rsid w:val="5FF61E6B"/>
    <w:rsid w:val="60276B61"/>
    <w:rsid w:val="60D378BC"/>
    <w:rsid w:val="61153B56"/>
    <w:rsid w:val="61A30333"/>
    <w:rsid w:val="61D714B6"/>
    <w:rsid w:val="62406F74"/>
    <w:rsid w:val="6242002E"/>
    <w:rsid w:val="6246577A"/>
    <w:rsid w:val="62932264"/>
    <w:rsid w:val="62AD6074"/>
    <w:rsid w:val="63411D4C"/>
    <w:rsid w:val="634309B1"/>
    <w:rsid w:val="634F2421"/>
    <w:rsid w:val="63C45F4A"/>
    <w:rsid w:val="646223AE"/>
    <w:rsid w:val="64BA7CCA"/>
    <w:rsid w:val="651A4B5B"/>
    <w:rsid w:val="651E4AEE"/>
    <w:rsid w:val="659F30D0"/>
    <w:rsid w:val="65B0416B"/>
    <w:rsid w:val="661B24AF"/>
    <w:rsid w:val="67100BEB"/>
    <w:rsid w:val="67101440"/>
    <w:rsid w:val="67140DBD"/>
    <w:rsid w:val="671C5463"/>
    <w:rsid w:val="67344738"/>
    <w:rsid w:val="67ED37BE"/>
    <w:rsid w:val="683F0E27"/>
    <w:rsid w:val="68414105"/>
    <w:rsid w:val="68A42D42"/>
    <w:rsid w:val="693540E2"/>
    <w:rsid w:val="6AA76B1A"/>
    <w:rsid w:val="6B7B361F"/>
    <w:rsid w:val="6BC80538"/>
    <w:rsid w:val="6C3A3F65"/>
    <w:rsid w:val="6CB16524"/>
    <w:rsid w:val="6CEB49B8"/>
    <w:rsid w:val="6D102226"/>
    <w:rsid w:val="6D32698A"/>
    <w:rsid w:val="6DBB10F5"/>
    <w:rsid w:val="6E2E5054"/>
    <w:rsid w:val="6E700C73"/>
    <w:rsid w:val="6E995A40"/>
    <w:rsid w:val="6EA17866"/>
    <w:rsid w:val="6EAA0A2A"/>
    <w:rsid w:val="6EEE497D"/>
    <w:rsid w:val="6F4B5470"/>
    <w:rsid w:val="6FA24791"/>
    <w:rsid w:val="700119C1"/>
    <w:rsid w:val="70421335"/>
    <w:rsid w:val="708F0194"/>
    <w:rsid w:val="70CF1957"/>
    <w:rsid w:val="713E58C1"/>
    <w:rsid w:val="71D628A5"/>
    <w:rsid w:val="71ED2810"/>
    <w:rsid w:val="723C273C"/>
    <w:rsid w:val="72621870"/>
    <w:rsid w:val="72822032"/>
    <w:rsid w:val="72E14906"/>
    <w:rsid w:val="73391189"/>
    <w:rsid w:val="736A6BEC"/>
    <w:rsid w:val="73936A93"/>
    <w:rsid w:val="73AB1BF5"/>
    <w:rsid w:val="73E74CA8"/>
    <w:rsid w:val="73F128D5"/>
    <w:rsid w:val="74626F79"/>
    <w:rsid w:val="76273F1B"/>
    <w:rsid w:val="762E0EBA"/>
    <w:rsid w:val="770F6918"/>
    <w:rsid w:val="77843EA3"/>
    <w:rsid w:val="77C07440"/>
    <w:rsid w:val="78104A35"/>
    <w:rsid w:val="78810F25"/>
    <w:rsid w:val="78B34540"/>
    <w:rsid w:val="78B87EAA"/>
    <w:rsid w:val="78D55F0F"/>
    <w:rsid w:val="793C0E03"/>
    <w:rsid w:val="79A16E90"/>
    <w:rsid w:val="79B51D0E"/>
    <w:rsid w:val="79D94BC3"/>
    <w:rsid w:val="7AC75FD1"/>
    <w:rsid w:val="7AE5038A"/>
    <w:rsid w:val="7AF849D2"/>
    <w:rsid w:val="7B1B2E3D"/>
    <w:rsid w:val="7BE41B03"/>
    <w:rsid w:val="7BEB2259"/>
    <w:rsid w:val="7C204AC2"/>
    <w:rsid w:val="7C2D6843"/>
    <w:rsid w:val="7C3148A8"/>
    <w:rsid w:val="7C793463"/>
    <w:rsid w:val="7C941746"/>
    <w:rsid w:val="7D4D15E1"/>
    <w:rsid w:val="7D7F2DBA"/>
    <w:rsid w:val="7DBB6513"/>
    <w:rsid w:val="7E5D37FF"/>
    <w:rsid w:val="7ECB5736"/>
    <w:rsid w:val="7F1B7D47"/>
    <w:rsid w:val="7F2C32FB"/>
    <w:rsid w:val="7F2D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2025-01-08T07:38:00Z</dcterms:created>
  <dc:creator>admin</dc:creator>
  <cp:lastModifiedBy>)</cp:lastModifiedBy>
  <dcterms:modified xsi:type="dcterms:W3CDTF">2025-06-10T07:09:20Z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