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jc w:val="center"/>
        <w:rPr>
          <w:rFonts w:hint="eastAsia"/>
          <w:b/>
          <w:bCs w:val="0"/>
          <w:lang w:val="en-US" w:eastAsia="zh-CN"/>
        </w:rPr>
      </w:pPr>
      <w:r>
        <w:rPr>
          <w:rFonts w:hint="eastAsia"/>
          <w:b/>
          <w:bCs w:val="0"/>
          <w:lang w:val="en-US" w:eastAsia="zh-CN"/>
        </w:rPr>
        <w:t>教学反思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80" w:firstLineChars="200"/>
        <w:rPr>
          <w:rStyle w:val="6"/>
          <w:rFonts w:hint="default"/>
          <w:b w:val="0"/>
          <w:bCs/>
          <w:lang w:val="en-US" w:eastAsia="zh-CN"/>
        </w:rPr>
      </w:pPr>
      <w:r>
        <w:rPr>
          <w:rStyle w:val="6"/>
          <w:rFonts w:hint="eastAsia"/>
          <w:b w:val="0"/>
          <w:bCs/>
          <w:lang w:val="en-US" w:eastAsia="zh-CN"/>
        </w:rPr>
        <w:t>本节课的知识点内容较多，在教学过程中，由于前半部分对社会主义制度的确立的影响</w:t>
      </w:r>
      <w:bookmarkStart w:id="0" w:name="_GoBack"/>
      <w:bookmarkEnd w:id="0"/>
      <w:r>
        <w:rPr>
          <w:rStyle w:val="6"/>
          <w:rFonts w:hint="eastAsia"/>
          <w:b w:val="0"/>
          <w:bCs/>
          <w:lang w:val="en-US" w:eastAsia="zh-CN"/>
        </w:rPr>
        <w:t>讨论时间过长，进而导致最后课堂练习没有及时完成，这是需要最大改进的地方，要准确把握教学时间的安排，控制好节奏。此外可以让学生充分预习书本知识，尤其是一些探究与分享的栏目，让学生提前进行思考，避免知识过多，学生一时难以消化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80" w:firstLineChars="200"/>
        <w:rPr>
          <w:rStyle w:val="6"/>
          <w:rFonts w:hint="eastAsia"/>
          <w:b w:val="0"/>
          <w:bCs/>
          <w:lang w:val="en-US" w:eastAsia="zh-CN"/>
        </w:rPr>
      </w:pPr>
      <w:r>
        <w:rPr>
          <w:rStyle w:val="6"/>
          <w:rFonts w:hint="eastAsia"/>
          <w:b w:val="0"/>
          <w:bCs/>
          <w:lang w:val="en-US" w:eastAsia="zh-CN"/>
        </w:rPr>
        <w:t>第二，在课堂教学中，学生的回答可能不是教师的预想，作为新教师，在这一方面的经验还比较欠缺，如何在这时将问题扭转回来，得出预想的答案，并且控制好班级的氛围，还需要及时向有经验的教师请教。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80" w:firstLineChars="200"/>
        <w:rPr>
          <w:rStyle w:val="6"/>
          <w:rFonts w:hint="eastAsia"/>
          <w:b w:val="0"/>
          <w:bCs/>
          <w:lang w:val="en-US" w:eastAsia="zh-CN"/>
        </w:rPr>
      </w:pPr>
      <w:r>
        <w:rPr>
          <w:rStyle w:val="6"/>
          <w:rFonts w:hint="eastAsia"/>
          <w:b w:val="0"/>
          <w:bCs/>
          <w:lang w:val="en-US" w:eastAsia="zh-CN"/>
        </w:rPr>
        <w:t>最后，课前应该将教学设计工作做好，教案要精心准备，认真琢磨，着重把握重难点。在课堂讲授中，灵活调动学生的学习积极性和主动性，思路要开阔。从而避免单方面知识灌输。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80" w:firstLineChars="200"/>
        <w:rPr>
          <w:rStyle w:val="6"/>
          <w:rFonts w:hint="default"/>
          <w:b w:val="0"/>
          <w:bCs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D211DC"/>
    <w:rsid w:val="08344722"/>
    <w:rsid w:val="11C978D7"/>
    <w:rsid w:val="178D7821"/>
    <w:rsid w:val="2712715F"/>
    <w:rsid w:val="2AED0D73"/>
    <w:rsid w:val="3D574865"/>
    <w:rsid w:val="47D21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44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2021-10-20T06:48:00Z</dcterms:created>
  <dc:creator>*一世陪伴**</dc:creator>
  <cp:lastModifiedBy>是老吴呀</cp:lastModifiedBy>
  <dcterms:modified xsi:type="dcterms:W3CDTF">2021-10-31T12:26:03Z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8E4E4AA46F69462A83F0AAFE72C43B8A</vt:lpwstr>
  </property>
</Properties>
</file>